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508B" w14:textId="77777777" w:rsidR="00315DA1" w:rsidRPr="00B56EEF" w:rsidRDefault="00315DA1" w:rsidP="00315DA1">
      <w:pPr>
        <w:jc w:val="center"/>
        <w:rPr>
          <w:rFonts w:ascii="Cambria" w:hAnsi="Cambria"/>
          <w:b/>
          <w:bCs/>
        </w:rPr>
      </w:pPr>
      <w:r w:rsidRPr="00B56EEF">
        <w:rPr>
          <w:rFonts w:ascii="Cambria" w:hAnsi="Cambria"/>
          <w:b/>
          <w:bCs/>
        </w:rPr>
        <w:t>Oxbridge Academy</w:t>
      </w:r>
    </w:p>
    <w:p w14:paraId="38D883F4" w14:textId="77777777" w:rsidR="00795A9F" w:rsidRPr="00B56EEF" w:rsidRDefault="003E78EA" w:rsidP="00315DA1">
      <w:pPr>
        <w:jc w:val="center"/>
        <w:rPr>
          <w:rFonts w:ascii="Cambria" w:hAnsi="Cambria"/>
          <w:b/>
          <w:bCs/>
        </w:rPr>
      </w:pPr>
      <w:r w:rsidRPr="00B56EEF">
        <w:rPr>
          <w:rFonts w:ascii="Cambria" w:hAnsi="Cambria"/>
          <w:b/>
          <w:bCs/>
        </w:rPr>
        <w:t>Helpdesk/JAMF Pro</w:t>
      </w:r>
      <w:r w:rsidR="00315DA1" w:rsidRPr="00B56EEF">
        <w:rPr>
          <w:rFonts w:ascii="Cambria" w:hAnsi="Cambria"/>
          <w:b/>
          <w:bCs/>
        </w:rPr>
        <w:t xml:space="preserve"> Administrator </w:t>
      </w:r>
    </w:p>
    <w:p w14:paraId="4627D783" w14:textId="500BD162" w:rsidR="00315DA1" w:rsidRPr="00B56EEF" w:rsidRDefault="00795A9F" w:rsidP="00315DA1">
      <w:pPr>
        <w:jc w:val="center"/>
        <w:rPr>
          <w:rFonts w:ascii="Cambria" w:hAnsi="Cambria"/>
          <w:b/>
          <w:bCs/>
        </w:rPr>
      </w:pPr>
      <w:r w:rsidRPr="00B56EEF">
        <w:rPr>
          <w:rFonts w:ascii="Cambria" w:hAnsi="Cambria"/>
          <w:b/>
          <w:bCs/>
        </w:rPr>
        <w:t xml:space="preserve">Staff </w:t>
      </w:r>
      <w:r w:rsidR="00315DA1" w:rsidRPr="00B56EEF">
        <w:rPr>
          <w:rFonts w:ascii="Cambria" w:hAnsi="Cambria"/>
          <w:b/>
          <w:bCs/>
        </w:rPr>
        <w:t>Job Description</w:t>
      </w:r>
    </w:p>
    <w:p w14:paraId="01838F8A" w14:textId="77777777" w:rsidR="00315DA1" w:rsidRPr="00B56EEF" w:rsidRDefault="00315DA1" w:rsidP="00315DA1">
      <w:pPr>
        <w:rPr>
          <w:rFonts w:ascii="Cambria" w:hAnsi="Cambria"/>
        </w:rPr>
      </w:pPr>
    </w:p>
    <w:p w14:paraId="2F265788" w14:textId="77777777" w:rsidR="00315DA1" w:rsidRPr="00B56EEF" w:rsidRDefault="00315DA1" w:rsidP="00315DA1">
      <w:pPr>
        <w:rPr>
          <w:rFonts w:ascii="Cambria" w:hAnsi="Cambria"/>
          <w:b/>
          <w:bCs/>
        </w:rPr>
      </w:pPr>
      <w:r w:rsidRPr="00B56EEF">
        <w:rPr>
          <w:rFonts w:ascii="Cambria" w:hAnsi="Cambria"/>
          <w:b/>
          <w:bCs/>
        </w:rPr>
        <w:t>Summary/Objective:</w:t>
      </w:r>
    </w:p>
    <w:p w14:paraId="4E560685" w14:textId="21F17624" w:rsidR="0071746D" w:rsidRDefault="0071746D" w:rsidP="00B56EEF">
      <w:pPr>
        <w:jc w:val="both"/>
        <w:rPr>
          <w:rFonts w:ascii="Cambria" w:hAnsi="Cambria"/>
        </w:rPr>
      </w:pPr>
      <w:r w:rsidRPr="0071746D">
        <w:rPr>
          <w:rFonts w:ascii="Cambria" w:hAnsi="Cambria"/>
        </w:rPr>
        <w:t xml:space="preserve">Oxbridge Academy IT Department is seeking a driven technology professional eager to learn new technologies and willing to continue learning by taking on-line classes, self-motivate and works independently and is a positive contributor on any team.  </w:t>
      </w:r>
    </w:p>
    <w:p w14:paraId="474DF5CE" w14:textId="77777777" w:rsidR="0071746D" w:rsidRDefault="0071746D" w:rsidP="00B56EEF">
      <w:pPr>
        <w:jc w:val="both"/>
        <w:rPr>
          <w:rFonts w:ascii="Cambria" w:hAnsi="Cambria"/>
        </w:rPr>
      </w:pPr>
    </w:p>
    <w:p w14:paraId="6CF8D14C" w14:textId="5FFB7F78" w:rsidR="00315DA1" w:rsidRPr="00B56EEF" w:rsidRDefault="00315DA1" w:rsidP="00B56EEF">
      <w:pPr>
        <w:jc w:val="both"/>
        <w:rPr>
          <w:rFonts w:ascii="Cambria" w:hAnsi="Cambria"/>
        </w:rPr>
      </w:pPr>
      <w:r w:rsidRPr="00B56EEF">
        <w:rPr>
          <w:rFonts w:ascii="Cambria" w:hAnsi="Cambria"/>
        </w:rPr>
        <w:t xml:space="preserve">Employee is responsible for understanding the Mission, Vision, Core Values, Employee </w:t>
      </w:r>
      <w:r w:rsidR="00B56EEF" w:rsidRPr="00B56EEF">
        <w:rPr>
          <w:rFonts w:ascii="Cambria" w:hAnsi="Cambria"/>
        </w:rPr>
        <w:t>Handbook,</w:t>
      </w:r>
      <w:r w:rsidRPr="00B56EEF">
        <w:rPr>
          <w:rFonts w:ascii="Cambria" w:hAnsi="Cambria"/>
        </w:rPr>
        <w:t xml:space="preserve"> and other school policies of Oxbridge Academy, ensuring the adherence of these policies in performance, </w:t>
      </w:r>
      <w:r w:rsidR="00B56EEF" w:rsidRPr="00B56EEF">
        <w:rPr>
          <w:rFonts w:ascii="Cambria" w:hAnsi="Cambria"/>
        </w:rPr>
        <w:t>action,</w:t>
      </w:r>
      <w:r w:rsidRPr="00B56EEF">
        <w:rPr>
          <w:rFonts w:ascii="Cambria" w:hAnsi="Cambria"/>
        </w:rPr>
        <w:t xml:space="preserve"> and self-conduct.  The role of IT in education explores the potential for technology to redefine the terms of teaching and learning. Technology in the classroom allows engagement, </w:t>
      </w:r>
      <w:r w:rsidR="00B56EEF" w:rsidRPr="00B56EEF">
        <w:rPr>
          <w:rFonts w:ascii="Cambria" w:hAnsi="Cambria"/>
        </w:rPr>
        <w:t>review,</w:t>
      </w:r>
      <w:r w:rsidRPr="00B56EEF">
        <w:rPr>
          <w:rFonts w:ascii="Cambria" w:hAnsi="Cambria"/>
        </w:rPr>
        <w:t xml:space="preserve"> and assessment in broader and deeper ways. Technology facilitates Oxbridge’s mission of collaboration, </w:t>
      </w:r>
      <w:r w:rsidR="00B56EEF" w:rsidRPr="00B56EEF">
        <w:rPr>
          <w:rFonts w:ascii="Cambria" w:hAnsi="Cambria"/>
        </w:rPr>
        <w:t>innovation,</w:t>
      </w:r>
      <w:r w:rsidRPr="00B56EEF">
        <w:rPr>
          <w:rFonts w:ascii="Cambria" w:hAnsi="Cambria"/>
        </w:rPr>
        <w:t xml:space="preserve"> and personal discovery. It enhances the capacity for tailored instruction and facilitates project-based learning. Teachers and students can collaborate outside the classroom setting. Technology brings far more resources, </w:t>
      </w:r>
      <w:r w:rsidR="00B56EEF" w:rsidRPr="00B56EEF">
        <w:rPr>
          <w:rFonts w:ascii="Cambria" w:hAnsi="Cambria"/>
        </w:rPr>
        <w:t>perspective,</w:t>
      </w:r>
      <w:r w:rsidRPr="00B56EEF">
        <w:rPr>
          <w:rFonts w:ascii="Cambria" w:hAnsi="Cambria"/>
        </w:rPr>
        <w:t xml:space="preserve"> and analysis to classroom assignments.</w:t>
      </w:r>
    </w:p>
    <w:p w14:paraId="20825499" w14:textId="77777777" w:rsidR="00315DA1" w:rsidRPr="00B56EEF" w:rsidRDefault="00315DA1" w:rsidP="00315DA1">
      <w:pPr>
        <w:rPr>
          <w:rFonts w:ascii="Cambria" w:hAnsi="Cambria"/>
        </w:rPr>
      </w:pPr>
    </w:p>
    <w:p w14:paraId="42F436BE" w14:textId="77777777" w:rsidR="00315DA1" w:rsidRPr="00B56EEF" w:rsidRDefault="00315DA1" w:rsidP="00315DA1">
      <w:pPr>
        <w:rPr>
          <w:rFonts w:ascii="Cambria" w:hAnsi="Cambria"/>
          <w:b/>
          <w:bCs/>
        </w:rPr>
      </w:pPr>
      <w:r w:rsidRPr="00B56EEF">
        <w:rPr>
          <w:rFonts w:ascii="Cambria" w:hAnsi="Cambria"/>
          <w:b/>
          <w:bCs/>
        </w:rPr>
        <w:t>Tasks/Essential Functions:</w:t>
      </w:r>
    </w:p>
    <w:p w14:paraId="2B9C9CBF" w14:textId="12F5E3FD" w:rsidR="00315DA1" w:rsidRPr="00B56EEF" w:rsidRDefault="00972783" w:rsidP="00315DA1">
      <w:pPr>
        <w:pStyle w:val="ListParagraph"/>
        <w:numPr>
          <w:ilvl w:val="0"/>
          <w:numId w:val="1"/>
        </w:numPr>
        <w:rPr>
          <w:rFonts w:ascii="Cambria" w:hAnsi="Cambria"/>
        </w:rPr>
      </w:pPr>
      <w:r w:rsidRPr="00B56EEF">
        <w:rPr>
          <w:rFonts w:ascii="Cambria" w:hAnsi="Cambria"/>
        </w:rPr>
        <w:t>JAMF</w:t>
      </w:r>
      <w:r w:rsidR="00377D26" w:rsidRPr="00B56EEF">
        <w:rPr>
          <w:rFonts w:ascii="Cambria" w:hAnsi="Cambria"/>
        </w:rPr>
        <w:t xml:space="preserve"> Pro MDM administrator e</w:t>
      </w:r>
      <w:r w:rsidR="00315DA1" w:rsidRPr="00B56EEF">
        <w:rPr>
          <w:rFonts w:ascii="Cambria" w:hAnsi="Cambria"/>
        </w:rPr>
        <w:t>xperience</w:t>
      </w:r>
      <w:r w:rsidR="00377D26" w:rsidRPr="00B56EEF">
        <w:rPr>
          <w:rFonts w:ascii="Cambria" w:hAnsi="Cambria"/>
        </w:rPr>
        <w:t>d</w:t>
      </w:r>
      <w:r w:rsidRPr="00B56EEF">
        <w:rPr>
          <w:rFonts w:ascii="Cambria" w:hAnsi="Cambria"/>
        </w:rPr>
        <w:t xml:space="preserve"> </w:t>
      </w:r>
      <w:r w:rsidR="00315DA1" w:rsidRPr="00B56EEF">
        <w:rPr>
          <w:rFonts w:ascii="Cambria" w:hAnsi="Cambria"/>
        </w:rPr>
        <w:t>in maintaining, packaging, updating and deploying software for macOS</w:t>
      </w:r>
      <w:r w:rsidR="00F070FA" w:rsidRPr="00B56EEF">
        <w:rPr>
          <w:rFonts w:ascii="Cambria" w:hAnsi="Cambria"/>
        </w:rPr>
        <w:t xml:space="preserve"> with a s</w:t>
      </w:r>
      <w:r w:rsidR="00315DA1" w:rsidRPr="00B56EEF">
        <w:rPr>
          <w:rFonts w:ascii="Cambria" w:hAnsi="Cambria"/>
        </w:rPr>
        <w:t>trong knowledge of MDM protocol, configuration profiles, and policy management.</w:t>
      </w:r>
    </w:p>
    <w:p w14:paraId="32362407" w14:textId="5699F6BD" w:rsidR="00315DA1" w:rsidRPr="00B56EEF" w:rsidRDefault="00315DA1" w:rsidP="00315DA1">
      <w:pPr>
        <w:pStyle w:val="ListParagraph"/>
        <w:numPr>
          <w:ilvl w:val="0"/>
          <w:numId w:val="1"/>
        </w:numPr>
        <w:rPr>
          <w:rFonts w:ascii="Cambria" w:hAnsi="Cambria"/>
        </w:rPr>
      </w:pPr>
      <w:r w:rsidRPr="00B56EEF">
        <w:rPr>
          <w:rFonts w:ascii="Cambria" w:hAnsi="Cambria"/>
        </w:rPr>
        <w:t xml:space="preserve">Provides </w:t>
      </w:r>
      <w:r w:rsidR="003E78EA" w:rsidRPr="00B56EEF">
        <w:rPr>
          <w:rFonts w:ascii="Cambria" w:hAnsi="Cambria"/>
        </w:rPr>
        <w:t xml:space="preserve">technical support </w:t>
      </w:r>
      <w:r w:rsidR="00B01D81" w:rsidRPr="00B56EEF">
        <w:rPr>
          <w:rFonts w:ascii="Cambria" w:hAnsi="Cambria"/>
        </w:rPr>
        <w:t xml:space="preserve">to students, faculty, </w:t>
      </w:r>
      <w:r w:rsidR="009571ED" w:rsidRPr="00B56EEF">
        <w:rPr>
          <w:rFonts w:ascii="Cambria" w:hAnsi="Cambria"/>
        </w:rPr>
        <w:t xml:space="preserve">staff, and </w:t>
      </w:r>
      <w:r w:rsidR="00F070FA" w:rsidRPr="00B56EEF">
        <w:rPr>
          <w:rFonts w:ascii="Cambria" w:hAnsi="Cambria"/>
        </w:rPr>
        <w:t xml:space="preserve">classroom </w:t>
      </w:r>
      <w:r w:rsidR="00A72D38" w:rsidRPr="00B56EEF">
        <w:rPr>
          <w:rFonts w:ascii="Cambria" w:hAnsi="Cambria"/>
        </w:rPr>
        <w:t xml:space="preserve">for </w:t>
      </w:r>
      <w:r w:rsidRPr="00B56EEF">
        <w:rPr>
          <w:rFonts w:ascii="Cambria" w:hAnsi="Cambria"/>
        </w:rPr>
        <w:t>hardware, software, computer</w:t>
      </w:r>
      <w:r w:rsidR="003E78EA" w:rsidRPr="00B56EEF">
        <w:rPr>
          <w:rFonts w:ascii="Cambria" w:hAnsi="Cambria"/>
        </w:rPr>
        <w:t>s</w:t>
      </w:r>
      <w:r w:rsidRPr="00B56EEF">
        <w:rPr>
          <w:rFonts w:ascii="Cambria" w:hAnsi="Cambria"/>
        </w:rPr>
        <w:t>, and general instructional use of technology</w:t>
      </w:r>
      <w:r w:rsidR="00F070FA" w:rsidRPr="00B56EEF">
        <w:rPr>
          <w:rFonts w:ascii="Cambria" w:hAnsi="Cambria"/>
        </w:rPr>
        <w:t>.</w:t>
      </w:r>
    </w:p>
    <w:p w14:paraId="51B7B8ED" w14:textId="274BD94B" w:rsidR="003E78EA" w:rsidRPr="00B56EEF" w:rsidRDefault="002A44B9" w:rsidP="00315DA1">
      <w:pPr>
        <w:pStyle w:val="ListParagraph"/>
        <w:numPr>
          <w:ilvl w:val="0"/>
          <w:numId w:val="1"/>
        </w:numPr>
        <w:rPr>
          <w:rFonts w:ascii="Cambria" w:hAnsi="Cambria"/>
        </w:rPr>
      </w:pPr>
      <w:r w:rsidRPr="00B56EEF">
        <w:rPr>
          <w:rFonts w:ascii="Cambria" w:hAnsi="Cambria"/>
        </w:rPr>
        <w:t xml:space="preserve">Ability to </w:t>
      </w:r>
      <w:r w:rsidR="004C5397" w:rsidRPr="00B56EEF">
        <w:rPr>
          <w:rFonts w:ascii="Cambria" w:hAnsi="Cambria"/>
        </w:rPr>
        <w:t xml:space="preserve">install and troubleshoot </w:t>
      </w:r>
      <w:r w:rsidR="00D6643E" w:rsidRPr="00B56EEF">
        <w:rPr>
          <w:rFonts w:ascii="Cambria" w:hAnsi="Cambria"/>
        </w:rPr>
        <w:t>c</w:t>
      </w:r>
      <w:r w:rsidRPr="00B56EEF">
        <w:rPr>
          <w:rFonts w:ascii="Cambria" w:hAnsi="Cambria"/>
        </w:rPr>
        <w:t xml:space="preserve">lassroom technologies including </w:t>
      </w:r>
      <w:r w:rsidR="00D6643E" w:rsidRPr="00B56EEF">
        <w:rPr>
          <w:rFonts w:ascii="Cambria" w:hAnsi="Cambria"/>
        </w:rPr>
        <w:t>interactive s</w:t>
      </w:r>
      <w:r w:rsidR="003E78EA" w:rsidRPr="00B56EEF">
        <w:rPr>
          <w:rFonts w:ascii="Cambria" w:hAnsi="Cambria"/>
        </w:rPr>
        <w:t xml:space="preserve">martboards, projectors, printers, digital displays, Apple TVs, and </w:t>
      </w:r>
      <w:r w:rsidR="004C5397" w:rsidRPr="00B56EEF">
        <w:rPr>
          <w:rFonts w:ascii="Cambria" w:hAnsi="Cambria"/>
        </w:rPr>
        <w:t>other technologies.</w:t>
      </w:r>
    </w:p>
    <w:p w14:paraId="61AE5B51" w14:textId="0CE2F309" w:rsidR="00AB2266" w:rsidRPr="00B56EEF" w:rsidRDefault="00AB2266" w:rsidP="00315DA1">
      <w:pPr>
        <w:pStyle w:val="ListParagraph"/>
        <w:numPr>
          <w:ilvl w:val="0"/>
          <w:numId w:val="1"/>
        </w:numPr>
        <w:rPr>
          <w:rFonts w:ascii="Cambria" w:hAnsi="Cambria"/>
        </w:rPr>
      </w:pPr>
      <w:r w:rsidRPr="00B56EEF">
        <w:rPr>
          <w:rFonts w:ascii="Cambria" w:hAnsi="Cambria"/>
        </w:rPr>
        <w:t>Must be experienced in Microsoft 365 Office Suite of applications</w:t>
      </w:r>
      <w:r w:rsidR="00372497" w:rsidRPr="00B56EEF">
        <w:rPr>
          <w:rFonts w:ascii="Cambria" w:hAnsi="Cambria"/>
        </w:rPr>
        <w:t>, Word, Excel, Outlook, PowerPoint.</w:t>
      </w:r>
    </w:p>
    <w:p w14:paraId="799263ED" w14:textId="00107C21" w:rsidR="00CB76C1" w:rsidRPr="00B56EEF" w:rsidRDefault="00CB76C1" w:rsidP="00315DA1">
      <w:pPr>
        <w:pStyle w:val="ListParagraph"/>
        <w:numPr>
          <w:ilvl w:val="0"/>
          <w:numId w:val="1"/>
        </w:numPr>
        <w:rPr>
          <w:rFonts w:ascii="Cambria" w:hAnsi="Cambria"/>
        </w:rPr>
      </w:pPr>
      <w:r w:rsidRPr="00B56EEF">
        <w:rPr>
          <w:rFonts w:ascii="Cambria" w:hAnsi="Cambria"/>
        </w:rPr>
        <w:t>Assists with Active Directory and Azure network and email account administration.</w:t>
      </w:r>
    </w:p>
    <w:p w14:paraId="2AD328D1" w14:textId="4FF0942C" w:rsidR="00372497" w:rsidRPr="00B56EEF" w:rsidRDefault="002A04B4" w:rsidP="00315DA1">
      <w:pPr>
        <w:pStyle w:val="ListParagraph"/>
        <w:numPr>
          <w:ilvl w:val="0"/>
          <w:numId w:val="1"/>
        </w:numPr>
        <w:rPr>
          <w:rFonts w:ascii="Cambria" w:hAnsi="Cambria"/>
        </w:rPr>
      </w:pPr>
      <w:r w:rsidRPr="00B56EEF">
        <w:rPr>
          <w:rFonts w:ascii="Cambria" w:hAnsi="Cambria"/>
        </w:rPr>
        <w:t>E</w:t>
      </w:r>
      <w:r w:rsidR="00372497" w:rsidRPr="00B56EEF">
        <w:rPr>
          <w:rFonts w:ascii="Cambria" w:hAnsi="Cambria"/>
        </w:rPr>
        <w:t xml:space="preserve">xperience with </w:t>
      </w:r>
      <w:r w:rsidRPr="00B56EEF">
        <w:rPr>
          <w:rFonts w:ascii="Cambria" w:hAnsi="Cambria"/>
        </w:rPr>
        <w:t>a h</w:t>
      </w:r>
      <w:r w:rsidR="00372497" w:rsidRPr="00B56EEF">
        <w:rPr>
          <w:rFonts w:ascii="Cambria" w:hAnsi="Cambria"/>
        </w:rPr>
        <w:t>elpdesk ticketing system, networked printers,</w:t>
      </w:r>
      <w:r w:rsidR="00690CDC" w:rsidRPr="00B56EEF">
        <w:rPr>
          <w:rFonts w:ascii="Cambria" w:hAnsi="Cambria"/>
        </w:rPr>
        <w:t xml:space="preserve"> </w:t>
      </w:r>
      <w:r w:rsidRPr="00B56EEF">
        <w:rPr>
          <w:rFonts w:ascii="Cambria" w:hAnsi="Cambria"/>
        </w:rPr>
        <w:t>and network file shares.</w:t>
      </w:r>
    </w:p>
    <w:p w14:paraId="1224C313" w14:textId="5F52776F" w:rsidR="00504509" w:rsidRPr="00B56EEF" w:rsidRDefault="00EE1D9E" w:rsidP="00315DA1">
      <w:pPr>
        <w:pStyle w:val="ListParagraph"/>
        <w:numPr>
          <w:ilvl w:val="0"/>
          <w:numId w:val="1"/>
        </w:numPr>
        <w:rPr>
          <w:rFonts w:ascii="Cambria" w:hAnsi="Cambria"/>
        </w:rPr>
      </w:pPr>
      <w:r w:rsidRPr="00B56EEF">
        <w:rPr>
          <w:rFonts w:ascii="Cambria" w:hAnsi="Cambria"/>
        </w:rPr>
        <w:t>C</w:t>
      </w:r>
      <w:r w:rsidR="00DC6278" w:rsidRPr="00B56EEF">
        <w:rPr>
          <w:rFonts w:ascii="Cambria" w:hAnsi="Cambria"/>
        </w:rPr>
        <w:t>ollaborat</w:t>
      </w:r>
      <w:r w:rsidRPr="00B56EEF">
        <w:rPr>
          <w:rFonts w:ascii="Cambria" w:hAnsi="Cambria"/>
        </w:rPr>
        <w:t xml:space="preserve">es </w:t>
      </w:r>
      <w:r w:rsidR="007D6B78" w:rsidRPr="00B56EEF">
        <w:rPr>
          <w:rFonts w:ascii="Cambria" w:hAnsi="Cambria"/>
        </w:rPr>
        <w:t xml:space="preserve">with the information technology team by </w:t>
      </w:r>
      <w:r w:rsidR="00E70149" w:rsidRPr="00B56EEF">
        <w:rPr>
          <w:rFonts w:ascii="Cambria" w:hAnsi="Cambria"/>
        </w:rPr>
        <w:t>r</w:t>
      </w:r>
      <w:r w:rsidR="00F82055" w:rsidRPr="00B56EEF">
        <w:rPr>
          <w:rFonts w:ascii="Cambria" w:hAnsi="Cambria"/>
        </w:rPr>
        <w:t>esearch</w:t>
      </w:r>
      <w:r w:rsidR="00E70149" w:rsidRPr="00B56EEF">
        <w:rPr>
          <w:rFonts w:ascii="Cambria" w:hAnsi="Cambria"/>
        </w:rPr>
        <w:t>ing</w:t>
      </w:r>
      <w:r w:rsidR="00F82055" w:rsidRPr="00B56EEF">
        <w:rPr>
          <w:rFonts w:ascii="Cambria" w:hAnsi="Cambria"/>
        </w:rPr>
        <w:t>, test</w:t>
      </w:r>
      <w:r w:rsidR="00E70149" w:rsidRPr="00B56EEF">
        <w:rPr>
          <w:rFonts w:ascii="Cambria" w:hAnsi="Cambria"/>
        </w:rPr>
        <w:t>ing</w:t>
      </w:r>
      <w:r w:rsidR="00F82055" w:rsidRPr="00B56EEF">
        <w:rPr>
          <w:rFonts w:ascii="Cambria" w:hAnsi="Cambria"/>
        </w:rPr>
        <w:t xml:space="preserve"> and recommend</w:t>
      </w:r>
      <w:r w:rsidR="00E70149" w:rsidRPr="00B56EEF">
        <w:rPr>
          <w:rFonts w:ascii="Cambria" w:hAnsi="Cambria"/>
        </w:rPr>
        <w:t>ing</w:t>
      </w:r>
      <w:r w:rsidR="00F82055" w:rsidRPr="00B56EEF">
        <w:rPr>
          <w:rFonts w:ascii="Cambria" w:hAnsi="Cambria"/>
        </w:rPr>
        <w:t xml:space="preserve"> emerging technologies for education</w:t>
      </w:r>
      <w:r w:rsidR="00E70149" w:rsidRPr="00B56EEF">
        <w:rPr>
          <w:rFonts w:ascii="Cambria" w:hAnsi="Cambria"/>
        </w:rPr>
        <w:t>.</w:t>
      </w:r>
    </w:p>
    <w:p w14:paraId="492E0786" w14:textId="7137F7CF" w:rsidR="00E70149" w:rsidRDefault="00E70149" w:rsidP="00E70149">
      <w:pPr>
        <w:pStyle w:val="ListParagraph"/>
        <w:numPr>
          <w:ilvl w:val="0"/>
          <w:numId w:val="1"/>
        </w:numPr>
        <w:rPr>
          <w:rFonts w:ascii="Cambria" w:hAnsi="Cambria"/>
        </w:rPr>
      </w:pPr>
      <w:r w:rsidRPr="00B56EEF">
        <w:rPr>
          <w:rFonts w:ascii="Cambria" w:hAnsi="Cambria"/>
        </w:rPr>
        <w:t xml:space="preserve">Self-motivated to complete continuing education for the purpose of supporting and improving on in-house technologies. </w:t>
      </w:r>
    </w:p>
    <w:p w14:paraId="0B2AB863" w14:textId="4E811B1A" w:rsidR="00B56EEF" w:rsidRPr="008A14FA" w:rsidRDefault="00B56EEF" w:rsidP="00E70149">
      <w:pPr>
        <w:pStyle w:val="ListParagraph"/>
        <w:numPr>
          <w:ilvl w:val="0"/>
          <w:numId w:val="1"/>
        </w:numPr>
        <w:rPr>
          <w:rFonts w:ascii="Cambria" w:hAnsi="Cambria"/>
        </w:rPr>
      </w:pPr>
      <w:r w:rsidRPr="008A14FA">
        <w:rPr>
          <w:rFonts w:ascii="Cambria" w:hAnsi="Cambria"/>
        </w:rPr>
        <w:t>Additional duties as assigned.</w:t>
      </w:r>
    </w:p>
    <w:p w14:paraId="6A4A8DC7" w14:textId="77777777" w:rsidR="00E70149" w:rsidRPr="00B56EEF" w:rsidRDefault="00E70149" w:rsidP="00E70149">
      <w:pPr>
        <w:pStyle w:val="ListParagraph"/>
        <w:rPr>
          <w:rFonts w:ascii="Cambria" w:hAnsi="Cambria"/>
        </w:rPr>
      </w:pPr>
    </w:p>
    <w:p w14:paraId="6F31C870" w14:textId="77777777" w:rsidR="00315DA1" w:rsidRPr="00B56EEF" w:rsidRDefault="00315DA1" w:rsidP="00315DA1">
      <w:pPr>
        <w:rPr>
          <w:rFonts w:ascii="Cambria" w:hAnsi="Cambria"/>
        </w:rPr>
      </w:pPr>
    </w:p>
    <w:p w14:paraId="63E35264" w14:textId="77777777" w:rsidR="00315DA1" w:rsidRPr="00B56EEF" w:rsidRDefault="00315DA1" w:rsidP="00315DA1">
      <w:pPr>
        <w:rPr>
          <w:rFonts w:ascii="Cambria" w:hAnsi="Cambria"/>
          <w:b/>
          <w:bCs/>
        </w:rPr>
      </w:pPr>
      <w:r w:rsidRPr="00B56EEF">
        <w:rPr>
          <w:rFonts w:ascii="Cambria" w:hAnsi="Cambria"/>
          <w:b/>
          <w:bCs/>
        </w:rPr>
        <w:t>Qualifications:</w:t>
      </w:r>
    </w:p>
    <w:p w14:paraId="49D99EA4" w14:textId="7ED8B089" w:rsidR="008562BD" w:rsidRDefault="008562BD" w:rsidP="00315DA1">
      <w:pPr>
        <w:pStyle w:val="ListParagraph"/>
        <w:numPr>
          <w:ilvl w:val="0"/>
          <w:numId w:val="2"/>
        </w:numPr>
        <w:rPr>
          <w:rFonts w:ascii="Cambria" w:hAnsi="Cambria"/>
        </w:rPr>
      </w:pPr>
      <w:r>
        <w:rPr>
          <w:rFonts w:ascii="Cambria" w:hAnsi="Cambria"/>
        </w:rPr>
        <w:t xml:space="preserve">Bachelor’s degree required. </w:t>
      </w:r>
    </w:p>
    <w:p w14:paraId="22DCC123" w14:textId="0A571552" w:rsidR="00315DA1" w:rsidRDefault="005342AA" w:rsidP="00315DA1">
      <w:pPr>
        <w:pStyle w:val="ListParagraph"/>
        <w:numPr>
          <w:ilvl w:val="0"/>
          <w:numId w:val="2"/>
        </w:numPr>
        <w:rPr>
          <w:rFonts w:ascii="Cambria" w:hAnsi="Cambria"/>
        </w:rPr>
      </w:pPr>
      <w:r w:rsidRPr="008A14FA">
        <w:rPr>
          <w:rFonts w:ascii="Cambria" w:hAnsi="Cambria"/>
        </w:rPr>
        <w:t>Two (</w:t>
      </w:r>
      <w:r w:rsidR="00B56EEF" w:rsidRPr="008A14FA">
        <w:rPr>
          <w:rFonts w:ascii="Cambria" w:hAnsi="Cambria"/>
        </w:rPr>
        <w:t>2) +</w:t>
      </w:r>
      <w:r w:rsidR="00A84CDC" w:rsidRPr="008A14FA">
        <w:rPr>
          <w:rFonts w:ascii="Cambria" w:hAnsi="Cambria"/>
        </w:rPr>
        <w:t xml:space="preserve"> years working in information technology</w:t>
      </w:r>
      <w:r w:rsidR="002F77D4" w:rsidRPr="008A14FA">
        <w:rPr>
          <w:rFonts w:ascii="Cambria" w:hAnsi="Cambria"/>
        </w:rPr>
        <w:t xml:space="preserve"> </w:t>
      </w:r>
      <w:r w:rsidR="00E67845">
        <w:rPr>
          <w:rFonts w:ascii="Cambria" w:hAnsi="Cambria"/>
        </w:rPr>
        <w:t xml:space="preserve">required </w:t>
      </w:r>
      <w:r w:rsidR="002F77D4" w:rsidRPr="008A14FA">
        <w:rPr>
          <w:rFonts w:ascii="Cambria" w:hAnsi="Cambria"/>
        </w:rPr>
        <w:t xml:space="preserve">with experience as a </w:t>
      </w:r>
      <w:r w:rsidR="00C16674" w:rsidRPr="008A14FA">
        <w:rPr>
          <w:rFonts w:ascii="Cambria" w:hAnsi="Cambria"/>
        </w:rPr>
        <w:t xml:space="preserve">windows &amp; mac </w:t>
      </w:r>
      <w:r w:rsidR="002F77D4" w:rsidRPr="008A14FA">
        <w:rPr>
          <w:rFonts w:ascii="Cambria" w:hAnsi="Cambria"/>
        </w:rPr>
        <w:t>desktop su</w:t>
      </w:r>
      <w:r w:rsidR="00A84CDC" w:rsidRPr="008A14FA">
        <w:rPr>
          <w:rFonts w:ascii="Cambria" w:hAnsi="Cambria"/>
        </w:rPr>
        <w:t>pport technician</w:t>
      </w:r>
      <w:r w:rsidR="004B6B1F" w:rsidRPr="008A14FA">
        <w:rPr>
          <w:rFonts w:ascii="Cambria" w:hAnsi="Cambria"/>
        </w:rPr>
        <w:t>, macOS, printers, copiers, pr</w:t>
      </w:r>
      <w:r w:rsidR="004B6B1F" w:rsidRPr="00B56EEF">
        <w:rPr>
          <w:rFonts w:ascii="Cambria" w:hAnsi="Cambria"/>
        </w:rPr>
        <w:t xml:space="preserve">ojectors, </w:t>
      </w:r>
      <w:r w:rsidR="004B6B1F" w:rsidRPr="00B56EEF">
        <w:rPr>
          <w:rFonts w:ascii="Cambria" w:hAnsi="Cambria"/>
        </w:rPr>
        <w:lastRenderedPageBreak/>
        <w:t>video</w:t>
      </w:r>
      <w:r w:rsidR="006241F7" w:rsidRPr="00B56EEF">
        <w:rPr>
          <w:rFonts w:ascii="Cambria" w:hAnsi="Cambria"/>
        </w:rPr>
        <w:t xml:space="preserve"> conference systems, Active Directory and Azure account management,</w:t>
      </w:r>
      <w:r w:rsidR="0009503A" w:rsidRPr="00B56EEF">
        <w:rPr>
          <w:rFonts w:ascii="Cambria" w:hAnsi="Cambria"/>
        </w:rPr>
        <w:t xml:space="preserve"> helpdesk ticketing system, Office 365 suite of applications</w:t>
      </w:r>
      <w:r w:rsidR="00A84CDC" w:rsidRPr="00B56EEF">
        <w:rPr>
          <w:rFonts w:ascii="Cambria" w:hAnsi="Cambria"/>
        </w:rPr>
        <w:t>.</w:t>
      </w:r>
    </w:p>
    <w:p w14:paraId="15D6637D" w14:textId="3D72294C" w:rsidR="008A14FA" w:rsidRPr="00B56EEF" w:rsidRDefault="008562BD" w:rsidP="00315DA1">
      <w:pPr>
        <w:pStyle w:val="ListParagraph"/>
        <w:numPr>
          <w:ilvl w:val="0"/>
          <w:numId w:val="2"/>
        </w:numPr>
        <w:rPr>
          <w:rFonts w:ascii="Cambria" w:hAnsi="Cambria"/>
        </w:rPr>
      </w:pPr>
      <w:r>
        <w:rPr>
          <w:rFonts w:ascii="Cambria" w:hAnsi="Cambria"/>
        </w:rPr>
        <w:t xml:space="preserve">Certificate from accredited IT program and five (5) years relevant experience in lieu of </w:t>
      </w:r>
      <w:r w:rsidR="008A14FA">
        <w:rPr>
          <w:rFonts w:ascii="Cambria" w:hAnsi="Cambria"/>
        </w:rPr>
        <w:t>Bachelor’s degree</w:t>
      </w:r>
      <w:r>
        <w:rPr>
          <w:rFonts w:ascii="Cambria" w:hAnsi="Cambria"/>
        </w:rPr>
        <w:t>.</w:t>
      </w:r>
    </w:p>
    <w:p w14:paraId="09EA2A65" w14:textId="71B1D415" w:rsidR="00315DA1" w:rsidRPr="00B56EEF" w:rsidRDefault="009F6DD3" w:rsidP="00315DA1">
      <w:pPr>
        <w:pStyle w:val="ListParagraph"/>
        <w:numPr>
          <w:ilvl w:val="0"/>
          <w:numId w:val="2"/>
        </w:numPr>
        <w:rPr>
          <w:rFonts w:ascii="Cambria" w:hAnsi="Cambria"/>
        </w:rPr>
      </w:pPr>
      <w:r w:rsidRPr="00B56EEF">
        <w:rPr>
          <w:rFonts w:ascii="Cambria" w:hAnsi="Cambria"/>
        </w:rPr>
        <w:t xml:space="preserve">Preferred </w:t>
      </w:r>
      <w:r w:rsidR="00315DA1" w:rsidRPr="00B56EEF">
        <w:rPr>
          <w:rFonts w:ascii="Cambria" w:hAnsi="Cambria"/>
        </w:rPr>
        <w:t xml:space="preserve">JAMF Certified Admin </w:t>
      </w:r>
      <w:r w:rsidR="00DF63F6" w:rsidRPr="00B56EEF">
        <w:rPr>
          <w:rFonts w:ascii="Cambria" w:hAnsi="Cambria"/>
        </w:rPr>
        <w:t>and/</w:t>
      </w:r>
      <w:r w:rsidR="00315DA1" w:rsidRPr="00B56EEF">
        <w:rPr>
          <w:rFonts w:ascii="Cambria" w:hAnsi="Cambria"/>
        </w:rPr>
        <w:t>or relevant experience</w:t>
      </w:r>
      <w:r w:rsidR="0009503A" w:rsidRPr="00B56EEF">
        <w:rPr>
          <w:rFonts w:ascii="Cambria" w:hAnsi="Cambria"/>
        </w:rPr>
        <w:t>, support of Adobe Creative Cloud suite of apps</w:t>
      </w:r>
      <w:r w:rsidR="00B56EEF">
        <w:rPr>
          <w:rFonts w:ascii="Cambria" w:hAnsi="Cambria"/>
        </w:rPr>
        <w:t>.</w:t>
      </w:r>
    </w:p>
    <w:p w14:paraId="77690D86" w14:textId="34A0FBBB" w:rsidR="00315DA1" w:rsidRPr="00B56EEF" w:rsidRDefault="00315DA1" w:rsidP="00315DA1">
      <w:pPr>
        <w:pStyle w:val="ListParagraph"/>
        <w:numPr>
          <w:ilvl w:val="0"/>
          <w:numId w:val="2"/>
        </w:numPr>
        <w:rPr>
          <w:rFonts w:ascii="Cambria" w:hAnsi="Cambria"/>
        </w:rPr>
      </w:pPr>
      <w:r w:rsidRPr="00B56EEF">
        <w:rPr>
          <w:rFonts w:ascii="Cambria" w:hAnsi="Cambria"/>
        </w:rPr>
        <w:t>Must demonstrate competency and comfort with Apple and Microsoft products</w:t>
      </w:r>
      <w:r w:rsidR="002D7D56" w:rsidRPr="00B56EEF">
        <w:rPr>
          <w:rFonts w:ascii="Cambria" w:hAnsi="Cambria"/>
        </w:rPr>
        <w:t>, computers, iPhone, iPad, Apple TV, macOS, windows 10</w:t>
      </w:r>
      <w:r w:rsidR="00DB6982" w:rsidRPr="00B56EEF">
        <w:rPr>
          <w:rFonts w:ascii="Cambria" w:hAnsi="Cambria"/>
        </w:rPr>
        <w:t>, Dell laptop and desktop computers, Canon</w:t>
      </w:r>
      <w:r w:rsidR="00FD6CA0" w:rsidRPr="00B56EEF">
        <w:rPr>
          <w:rFonts w:ascii="Cambria" w:hAnsi="Cambria"/>
        </w:rPr>
        <w:t>, Ricoh, HP Printers</w:t>
      </w:r>
      <w:r w:rsidR="009113C9" w:rsidRPr="00B56EEF">
        <w:rPr>
          <w:rFonts w:ascii="Cambria" w:hAnsi="Cambria"/>
        </w:rPr>
        <w:t>.</w:t>
      </w:r>
    </w:p>
    <w:p w14:paraId="1438CDA9" w14:textId="07D75715" w:rsidR="00315DA1" w:rsidRPr="00B56EEF" w:rsidRDefault="00315DA1" w:rsidP="00315DA1">
      <w:pPr>
        <w:pStyle w:val="ListParagraph"/>
        <w:numPr>
          <w:ilvl w:val="0"/>
          <w:numId w:val="2"/>
        </w:numPr>
        <w:rPr>
          <w:rFonts w:ascii="Cambria" w:hAnsi="Cambria"/>
        </w:rPr>
      </w:pPr>
      <w:r w:rsidRPr="00B56EEF">
        <w:rPr>
          <w:rFonts w:ascii="Cambria" w:hAnsi="Cambria"/>
        </w:rPr>
        <w:t xml:space="preserve">Strong interpersonal skills to relate well with students, staff, administration, </w:t>
      </w:r>
      <w:r w:rsidR="00B56EEF" w:rsidRPr="00B56EEF">
        <w:rPr>
          <w:rFonts w:ascii="Cambria" w:hAnsi="Cambria"/>
        </w:rPr>
        <w:t>parents,</w:t>
      </w:r>
      <w:r w:rsidRPr="00B56EEF">
        <w:rPr>
          <w:rFonts w:ascii="Cambria" w:hAnsi="Cambria"/>
        </w:rPr>
        <w:t xml:space="preserve"> and the community</w:t>
      </w:r>
      <w:r w:rsidR="00B56EEF">
        <w:rPr>
          <w:rFonts w:ascii="Cambria" w:hAnsi="Cambria"/>
        </w:rPr>
        <w:t>.</w:t>
      </w:r>
    </w:p>
    <w:p w14:paraId="62368929" w14:textId="0C7B46DC" w:rsidR="00315DA1" w:rsidRPr="00B56EEF" w:rsidRDefault="00315DA1" w:rsidP="00315DA1">
      <w:pPr>
        <w:pStyle w:val="ListParagraph"/>
        <w:numPr>
          <w:ilvl w:val="0"/>
          <w:numId w:val="2"/>
        </w:numPr>
        <w:rPr>
          <w:rFonts w:ascii="Cambria" w:hAnsi="Cambria"/>
        </w:rPr>
      </w:pPr>
      <w:r w:rsidRPr="00B56EEF">
        <w:rPr>
          <w:rFonts w:ascii="Cambria" w:hAnsi="Cambria"/>
        </w:rPr>
        <w:t>Effective communication skills, both oral and written</w:t>
      </w:r>
      <w:r w:rsidR="00B56EEF">
        <w:rPr>
          <w:rFonts w:ascii="Cambria" w:hAnsi="Cambria"/>
        </w:rPr>
        <w:t>.</w:t>
      </w:r>
    </w:p>
    <w:p w14:paraId="30151B1E" w14:textId="39C97E10" w:rsidR="00DF63F6" w:rsidRDefault="00DF63F6" w:rsidP="00315DA1">
      <w:pPr>
        <w:pStyle w:val="ListParagraph"/>
        <w:numPr>
          <w:ilvl w:val="0"/>
          <w:numId w:val="2"/>
        </w:numPr>
        <w:rPr>
          <w:rFonts w:ascii="Cambria" w:hAnsi="Cambria"/>
        </w:rPr>
      </w:pPr>
      <w:r w:rsidRPr="00B56EEF">
        <w:rPr>
          <w:rFonts w:ascii="Cambria" w:hAnsi="Cambria"/>
        </w:rPr>
        <w:t xml:space="preserve">Preferred candidate will be a self-motivated, positive contributor </w:t>
      </w:r>
      <w:r w:rsidR="004D2379" w:rsidRPr="00B56EEF">
        <w:rPr>
          <w:rFonts w:ascii="Cambria" w:hAnsi="Cambria"/>
        </w:rPr>
        <w:t xml:space="preserve">and team player that works collaboratively and well with others, </w:t>
      </w:r>
      <w:r w:rsidR="00951BD5" w:rsidRPr="00B56EEF">
        <w:rPr>
          <w:rFonts w:ascii="Cambria" w:hAnsi="Cambria"/>
        </w:rPr>
        <w:t>willing to take continuing education classes, and work toward certifications.</w:t>
      </w:r>
    </w:p>
    <w:p w14:paraId="74E98882" w14:textId="77777777" w:rsidR="00B56EEF" w:rsidRPr="00E67845" w:rsidRDefault="00B56EEF" w:rsidP="00B56EEF">
      <w:pPr>
        <w:pStyle w:val="ListParagraph"/>
        <w:numPr>
          <w:ilvl w:val="0"/>
          <w:numId w:val="2"/>
        </w:numPr>
        <w:rPr>
          <w:rFonts w:ascii="Cambria" w:hAnsi="Cambria"/>
        </w:rPr>
      </w:pPr>
      <w:r w:rsidRPr="00E67845">
        <w:rPr>
          <w:rFonts w:ascii="Cambria" w:hAnsi="Cambria"/>
        </w:rPr>
        <w:t xml:space="preserve">Ability to maintain confidentiality and use sound judgment. </w:t>
      </w:r>
    </w:p>
    <w:p w14:paraId="40E50FDE" w14:textId="4583903E" w:rsidR="00315DA1" w:rsidRDefault="00315DA1">
      <w:pPr>
        <w:rPr>
          <w:rFonts w:ascii="Cambria" w:hAnsi="Cambria"/>
        </w:rPr>
      </w:pPr>
    </w:p>
    <w:p w14:paraId="634164DA" w14:textId="701EE166" w:rsidR="00B56EEF" w:rsidRPr="00B56EEF" w:rsidRDefault="00B56EEF" w:rsidP="00B56EEF">
      <w:pPr>
        <w:jc w:val="both"/>
        <w:rPr>
          <w:rFonts w:ascii="Cambria" w:hAnsi="Cambria"/>
        </w:rPr>
      </w:pPr>
      <w:r w:rsidRPr="00B56EEF">
        <w:rPr>
          <w:rFonts w:ascii="Cambria" w:hAnsi="Cambria"/>
        </w:rPr>
        <w:t xml:space="preserve">Oxbridge Academy is a non-profit, independent grade 7-12 school in West Palm Beach, Florida. Oxbridge Academy commits to being a community characterized by civility, respect, and trust; a school that fosters the virtues of discipline, perseverance, and responsibility. Oxbridge Academy is an equal opportunity employer, committed to diversity at all levels, and does not discriminate on the basis of sex, race, age, national origin, ethnic background, disability, or any other characteristic protected by law. Interested candidates should apply via Indeed only – </w:t>
      </w:r>
      <w:hyperlink r:id="rId5" w:history="1">
        <w:r w:rsidR="00A453E2">
          <w:rPr>
            <w:rStyle w:val="Hyperlink"/>
            <w:rFonts w:ascii="Cambria" w:hAnsi="Cambria"/>
          </w:rPr>
          <w:t>Helpdesk/JAMF Pro Administrator - Apply Here</w:t>
        </w:r>
      </w:hyperlink>
      <w:r w:rsidR="00A453E2">
        <w:rPr>
          <w:rFonts w:ascii="Cambria" w:hAnsi="Cambria"/>
        </w:rPr>
        <w:t xml:space="preserve"> . </w:t>
      </w:r>
      <w:r w:rsidRPr="00B56EEF">
        <w:rPr>
          <w:rFonts w:ascii="Cambria" w:hAnsi="Cambria"/>
        </w:rPr>
        <w:t>Please, no phone calls.</w:t>
      </w:r>
    </w:p>
    <w:sectPr w:rsidR="00B56EEF" w:rsidRPr="00B5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565E"/>
    <w:multiLevelType w:val="hybridMultilevel"/>
    <w:tmpl w:val="3CB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414D8"/>
    <w:multiLevelType w:val="hybridMultilevel"/>
    <w:tmpl w:val="8F96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A1"/>
    <w:rsid w:val="0009503A"/>
    <w:rsid w:val="001A264B"/>
    <w:rsid w:val="001B56C8"/>
    <w:rsid w:val="001E6911"/>
    <w:rsid w:val="00207AE6"/>
    <w:rsid w:val="002A04B4"/>
    <w:rsid w:val="002A44B9"/>
    <w:rsid w:val="002D7D56"/>
    <w:rsid w:val="002E0FC9"/>
    <w:rsid w:val="002F77D4"/>
    <w:rsid w:val="00315DA1"/>
    <w:rsid w:val="00372497"/>
    <w:rsid w:val="00377D26"/>
    <w:rsid w:val="003B0291"/>
    <w:rsid w:val="003C69D5"/>
    <w:rsid w:val="003E78EA"/>
    <w:rsid w:val="004B6B1F"/>
    <w:rsid w:val="004C5397"/>
    <w:rsid w:val="004D2379"/>
    <w:rsid w:val="00504509"/>
    <w:rsid w:val="00512142"/>
    <w:rsid w:val="005342AA"/>
    <w:rsid w:val="005B33A0"/>
    <w:rsid w:val="005B527A"/>
    <w:rsid w:val="00605BA4"/>
    <w:rsid w:val="006241F7"/>
    <w:rsid w:val="00690CDC"/>
    <w:rsid w:val="0071746D"/>
    <w:rsid w:val="00795A9F"/>
    <w:rsid w:val="007D6B78"/>
    <w:rsid w:val="007E2078"/>
    <w:rsid w:val="008562BD"/>
    <w:rsid w:val="008A14FA"/>
    <w:rsid w:val="008D216D"/>
    <w:rsid w:val="009113C9"/>
    <w:rsid w:val="00951BD5"/>
    <w:rsid w:val="009571ED"/>
    <w:rsid w:val="00972783"/>
    <w:rsid w:val="009F6DD3"/>
    <w:rsid w:val="00A453E2"/>
    <w:rsid w:val="00A72D38"/>
    <w:rsid w:val="00A84CDC"/>
    <w:rsid w:val="00AB2266"/>
    <w:rsid w:val="00B01D81"/>
    <w:rsid w:val="00B56EEF"/>
    <w:rsid w:val="00C16674"/>
    <w:rsid w:val="00CB76C1"/>
    <w:rsid w:val="00D6643E"/>
    <w:rsid w:val="00D73227"/>
    <w:rsid w:val="00DB6982"/>
    <w:rsid w:val="00DC6278"/>
    <w:rsid w:val="00DF63F6"/>
    <w:rsid w:val="00E67845"/>
    <w:rsid w:val="00E70149"/>
    <w:rsid w:val="00E7170D"/>
    <w:rsid w:val="00EE1D9E"/>
    <w:rsid w:val="00F070FA"/>
    <w:rsid w:val="00F82055"/>
    <w:rsid w:val="00FD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9867"/>
  <w15:chartTrackingRefBased/>
  <w15:docId w15:val="{58DB174E-87B9-974C-932E-1DC1CC3B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A1"/>
    <w:pPr>
      <w:ind w:left="720"/>
      <w:contextualSpacing/>
    </w:pPr>
    <w:rPr>
      <w:rFonts w:eastAsiaTheme="minorEastAsia"/>
    </w:rPr>
  </w:style>
  <w:style w:type="character" w:styleId="Hyperlink">
    <w:name w:val="Hyperlink"/>
    <w:basedOn w:val="DefaultParagraphFont"/>
    <w:uiPriority w:val="99"/>
    <w:unhideWhenUsed/>
    <w:rsid w:val="00A453E2"/>
    <w:rPr>
      <w:color w:val="0563C1" w:themeColor="hyperlink"/>
      <w:u w:val="single"/>
    </w:rPr>
  </w:style>
  <w:style w:type="character" w:styleId="UnresolvedMention">
    <w:name w:val="Unresolved Mention"/>
    <w:basedOn w:val="DefaultParagraphFont"/>
    <w:uiPriority w:val="99"/>
    <w:semiHidden/>
    <w:unhideWhenUsed/>
    <w:rsid w:val="00A45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job/helpdeskjamf-pro-administrator-9345ec5be02b23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Brodsky</dc:creator>
  <cp:keywords/>
  <dc:description/>
  <cp:lastModifiedBy>Elizabeth Fox</cp:lastModifiedBy>
  <cp:revision>11</cp:revision>
  <dcterms:created xsi:type="dcterms:W3CDTF">2021-05-10T18:50:00Z</dcterms:created>
  <dcterms:modified xsi:type="dcterms:W3CDTF">2021-05-11T14:35:00Z</dcterms:modified>
</cp:coreProperties>
</file>